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E0E3" w14:textId="77777777" w:rsidR="00D51801" w:rsidRPr="00D51801" w:rsidRDefault="00D51801" w:rsidP="00D51801">
      <w:r w:rsidRPr="00D51801">
        <w:t xml:space="preserve">March brought payouts for CPS and Attendance awards.  These are both </w:t>
      </w:r>
      <w:proofErr w:type="gramStart"/>
      <w:r w:rsidRPr="00D51801">
        <w:t>union</w:t>
      </w:r>
      <w:proofErr w:type="gramEnd"/>
      <w:r w:rsidRPr="00D51801">
        <w:t xml:space="preserve"> negotiated benefits for you!  </w:t>
      </w:r>
    </w:p>
    <w:p w14:paraId="19C93B62" w14:textId="77777777" w:rsidR="00D51801" w:rsidRPr="00D51801" w:rsidRDefault="00D51801" w:rsidP="00D51801"/>
    <w:p w14:paraId="57F7ED0D" w14:textId="77777777" w:rsidR="00D51801" w:rsidRPr="00D51801" w:rsidRDefault="00D51801" w:rsidP="00D51801">
      <w:r w:rsidRPr="00D51801">
        <w:t>Our new hires in the CSSC are coming soon.  Please join me in welcoming them and let's show them what solidarity means.  Our strength is in our UNITY!</w:t>
      </w:r>
    </w:p>
    <w:p w14:paraId="5D4DEC61" w14:textId="77777777" w:rsidR="00D51801" w:rsidRPr="00D51801" w:rsidRDefault="00D51801" w:rsidP="00D51801"/>
    <w:p w14:paraId="11722B38" w14:textId="77777777" w:rsidR="00D51801" w:rsidRPr="00D51801" w:rsidRDefault="00D51801" w:rsidP="00D51801">
      <w:r w:rsidRPr="00D51801">
        <w:t>Our monthly meeting numbers seem to be dwindling.  Please make an effort to attend.  This is a great way to stay in touch with your peers, ask questions and find out the latest news from our Local.  </w:t>
      </w:r>
    </w:p>
    <w:p w14:paraId="63F0BEFC" w14:textId="77777777" w:rsidR="00D51801" w:rsidRPr="00D51801" w:rsidRDefault="00D51801" w:rsidP="00D51801"/>
    <w:p w14:paraId="25DBB9DE" w14:textId="77777777" w:rsidR="00D51801" w:rsidRPr="00D51801" w:rsidRDefault="00D51801" w:rsidP="00D51801">
      <w:r w:rsidRPr="00D51801">
        <w:t>In Solidarity,</w:t>
      </w:r>
    </w:p>
    <w:p w14:paraId="797637D6" w14:textId="77777777" w:rsidR="00D51801" w:rsidRPr="00D51801" w:rsidRDefault="00D51801" w:rsidP="00D51801"/>
    <w:p w14:paraId="474903CE" w14:textId="77777777" w:rsidR="00D51801" w:rsidRPr="00D51801" w:rsidRDefault="00D51801" w:rsidP="00D51801">
      <w:r w:rsidRPr="00D51801">
        <w:t>Barb</w:t>
      </w:r>
      <w:r w:rsidRPr="00D51801">
        <w:br/>
      </w:r>
    </w:p>
    <w:p w14:paraId="5723C170" w14:textId="77777777" w:rsidR="00D51801" w:rsidRPr="00D51801" w:rsidRDefault="00D51801" w:rsidP="00D51801">
      <w:r w:rsidRPr="00D51801">
        <w:rPr>
          <w:b/>
          <w:bCs/>
        </w:rPr>
        <w:t>….</w:t>
      </w:r>
    </w:p>
    <w:p w14:paraId="11C0CA18" w14:textId="77777777" w:rsidR="00D51801" w:rsidRPr="00D51801" w:rsidRDefault="00D51801" w:rsidP="00D51801">
      <w:r w:rsidRPr="00D51801">
        <w:rPr>
          <w:b/>
          <w:bCs/>
        </w:rPr>
        <w:t>Barbara K. Carson</w:t>
      </w:r>
      <w:r w:rsidRPr="00D51801">
        <w:br/>
        <w:t>President/Business Manager</w:t>
      </w:r>
    </w:p>
    <w:p w14:paraId="2C15BD7B" w14:textId="77777777" w:rsidR="00D51801" w:rsidRPr="00D51801" w:rsidRDefault="00D51801" w:rsidP="00D51801">
      <w:r w:rsidRPr="00D51801">
        <w:rPr>
          <w:b/>
          <w:bCs/>
        </w:rPr>
        <w:t>IBEW Local 2213</w:t>
      </w:r>
    </w:p>
    <w:p w14:paraId="5CA66057" w14:textId="77777777" w:rsidR="00F438D1" w:rsidRDefault="00F438D1"/>
    <w:sectPr w:rsidR="00F43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01"/>
    <w:rsid w:val="003D11E5"/>
    <w:rsid w:val="009B181E"/>
    <w:rsid w:val="00A353C9"/>
    <w:rsid w:val="00D51801"/>
    <w:rsid w:val="00F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41C5"/>
  <w15:chartTrackingRefBased/>
  <w15:docId w15:val="{1D328E37-8C5B-4A4C-9BC5-B53A9F92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1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2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3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38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2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81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5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7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13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DeCarolis, Louis J</dc:creator>
  <cp:keywords/>
  <dc:description/>
  <cp:lastModifiedBy>DeCarolis, Louis J</cp:lastModifiedBy>
  <cp:revision>2</cp:revision>
  <cp:lastPrinted>2024-03-22T21:25:00Z</cp:lastPrinted>
  <dcterms:created xsi:type="dcterms:W3CDTF">2024-03-22T21:27:00Z</dcterms:created>
  <dcterms:modified xsi:type="dcterms:W3CDTF">2024-03-22T21:27:00Z</dcterms:modified>
</cp:coreProperties>
</file>